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8C" w:rsidRDefault="00FC618C" w:rsidP="00FC618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18C" w:rsidRDefault="00FC618C" w:rsidP="00FC618C">
      <w:pPr>
        <w:tabs>
          <w:tab w:val="left" w:pos="1985"/>
        </w:tabs>
        <w:rPr>
          <w:b/>
          <w:sz w:val="28"/>
          <w:szCs w:val="28"/>
        </w:rPr>
      </w:pP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FC618C" w:rsidRDefault="00FC618C" w:rsidP="00FC618C">
      <w:pPr>
        <w:rPr>
          <w:b/>
          <w:sz w:val="28"/>
          <w:szCs w:val="28"/>
        </w:rPr>
      </w:pPr>
    </w:p>
    <w:p w:rsidR="000D0D77" w:rsidRPr="000D0D77" w:rsidRDefault="00FC618C" w:rsidP="000D0D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0D0D77" w:rsidRDefault="000D0D77" w:rsidP="000D0D77">
      <w:pPr>
        <w:jc w:val="center"/>
      </w:pPr>
      <w:r>
        <w:rPr>
          <w:b/>
        </w:rPr>
        <w:t xml:space="preserve">DĖL </w:t>
      </w:r>
      <w:r w:rsidR="00F47079">
        <w:rPr>
          <w:b/>
        </w:rPr>
        <w:t xml:space="preserve">PADĖKOS PETRUI </w:t>
      </w:r>
      <w:r w:rsidR="002000AE">
        <w:rPr>
          <w:b/>
        </w:rPr>
        <w:t>GRADECKUI</w:t>
      </w:r>
    </w:p>
    <w:p w:rsidR="000D0D77" w:rsidRDefault="003340D0" w:rsidP="000D0D77">
      <w:pPr>
        <w:jc w:val="center"/>
      </w:pPr>
      <w:r>
        <w:t>2015</w:t>
      </w:r>
      <w:r w:rsidR="00534F2A">
        <w:t xml:space="preserve"> m.</w:t>
      </w:r>
      <w:r w:rsidR="002000AE">
        <w:t xml:space="preserve"> balandžio 14</w:t>
      </w:r>
      <w:r w:rsidR="00534F2A">
        <w:t xml:space="preserve">  d. Nr.</w:t>
      </w:r>
      <w:r w:rsidR="002C0F77">
        <w:t xml:space="preserve"> </w:t>
      </w:r>
      <w:r w:rsidR="002000AE">
        <w:t>96</w:t>
      </w:r>
    </w:p>
    <w:p w:rsidR="000D0D77" w:rsidRDefault="000D0D77" w:rsidP="000D0D77">
      <w:pPr>
        <w:jc w:val="center"/>
      </w:pPr>
      <w:r>
        <w:t>Rokiškis</w:t>
      </w:r>
    </w:p>
    <w:p w:rsidR="000D0D77" w:rsidRDefault="000D0D77" w:rsidP="000D0D77">
      <w:pPr>
        <w:jc w:val="center"/>
        <w:rPr>
          <w:b/>
        </w:rPr>
      </w:pPr>
    </w:p>
    <w:p w:rsidR="00931ED1" w:rsidRDefault="000D0D77" w:rsidP="00534F2A">
      <w:pPr>
        <w:jc w:val="both"/>
        <w:rPr>
          <w:noProof/>
        </w:rPr>
      </w:pPr>
      <w:r>
        <w:tab/>
      </w:r>
    </w:p>
    <w:p w:rsidR="00DA1B4E" w:rsidRDefault="00F47079" w:rsidP="00F47079">
      <w:pPr>
        <w:jc w:val="both"/>
      </w:pPr>
      <w:r>
        <w:tab/>
        <w:t>Vadovaudamasis Lietuvos Respublikos darbo kodekso 233 straipsniu,</w:t>
      </w:r>
    </w:p>
    <w:p w:rsidR="00F47079" w:rsidRDefault="00F47079" w:rsidP="00F47079">
      <w:pPr>
        <w:jc w:val="both"/>
      </w:pPr>
      <w:r>
        <w:t xml:space="preserve"> </w:t>
      </w:r>
      <w:r w:rsidR="002000AE">
        <w:t xml:space="preserve">   r e i š k i u padėką ūkio skyriaus vedėjui Petrui </w:t>
      </w:r>
      <w:proofErr w:type="spellStart"/>
      <w:r w:rsidR="002000AE">
        <w:t>Gradeckui</w:t>
      </w:r>
      <w:proofErr w:type="spellEnd"/>
      <w:r>
        <w:t xml:space="preserve"> už gerą darbo pareigų vykdymą, ilgalaikį ir nepriekaištingą darbą.</w:t>
      </w:r>
    </w:p>
    <w:p w:rsidR="00F47079" w:rsidRDefault="00F47079" w:rsidP="00F47079">
      <w:pPr>
        <w:jc w:val="both"/>
      </w:pPr>
    </w:p>
    <w:p w:rsidR="00DA1B4E" w:rsidRDefault="00DA1B4E" w:rsidP="00FC618C"/>
    <w:p w:rsidR="00DA1B4E" w:rsidRDefault="00DA1B4E" w:rsidP="00FC618C"/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>Parengė</w:t>
      </w:r>
    </w:p>
    <w:p w:rsidR="00FC618C" w:rsidRDefault="00FC618C" w:rsidP="00FC618C">
      <w:pPr>
        <w:tabs>
          <w:tab w:val="left" w:pos="1985"/>
        </w:tabs>
      </w:pPr>
    </w:p>
    <w:p w:rsidR="00FC618C" w:rsidRDefault="003340D0" w:rsidP="00FC618C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FC618C" w:rsidRDefault="00D833E1" w:rsidP="00FC618C">
      <w:pPr>
        <w:tabs>
          <w:tab w:val="left" w:pos="1985"/>
        </w:tabs>
      </w:pPr>
      <w:r>
        <w:t>201</w:t>
      </w:r>
      <w:r w:rsidR="003340D0">
        <w:t>5</w:t>
      </w:r>
      <w:r>
        <w:t>-</w:t>
      </w:r>
      <w:r w:rsidR="002000AE">
        <w:t>04-14</w:t>
      </w: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/>
    <w:p w:rsidR="00A96BAD" w:rsidRDefault="00A96BAD"/>
    <w:sectPr w:rsidR="00A96BAD" w:rsidSect="00FC618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4129D"/>
    <w:multiLevelType w:val="hybridMultilevel"/>
    <w:tmpl w:val="8EA495FC"/>
    <w:lvl w:ilvl="0" w:tplc="41DE6D1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4437E"/>
    <w:multiLevelType w:val="hybridMultilevel"/>
    <w:tmpl w:val="30189174"/>
    <w:lvl w:ilvl="0" w:tplc="4300DD08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8C"/>
    <w:rsid w:val="00024D60"/>
    <w:rsid w:val="00060E3D"/>
    <w:rsid w:val="000B7A88"/>
    <w:rsid w:val="000D0D77"/>
    <w:rsid w:val="001639A4"/>
    <w:rsid w:val="00180CA3"/>
    <w:rsid w:val="001D13C3"/>
    <w:rsid w:val="002000AE"/>
    <w:rsid w:val="002C0F77"/>
    <w:rsid w:val="003340D0"/>
    <w:rsid w:val="00366E1B"/>
    <w:rsid w:val="00441D95"/>
    <w:rsid w:val="005260B6"/>
    <w:rsid w:val="005334D5"/>
    <w:rsid w:val="00534F2A"/>
    <w:rsid w:val="005B25F2"/>
    <w:rsid w:val="00741C93"/>
    <w:rsid w:val="0074277D"/>
    <w:rsid w:val="00871831"/>
    <w:rsid w:val="00931ED1"/>
    <w:rsid w:val="00933F77"/>
    <w:rsid w:val="009F30A9"/>
    <w:rsid w:val="00A81F6D"/>
    <w:rsid w:val="00A96BAD"/>
    <w:rsid w:val="00AB17D2"/>
    <w:rsid w:val="00AD1DBC"/>
    <w:rsid w:val="00B83AC1"/>
    <w:rsid w:val="00C2475A"/>
    <w:rsid w:val="00C618D4"/>
    <w:rsid w:val="00C95793"/>
    <w:rsid w:val="00D25C0D"/>
    <w:rsid w:val="00D31A68"/>
    <w:rsid w:val="00D833E1"/>
    <w:rsid w:val="00D87251"/>
    <w:rsid w:val="00DA1B4E"/>
    <w:rsid w:val="00DB0F5E"/>
    <w:rsid w:val="00DF5830"/>
    <w:rsid w:val="00F23D0E"/>
    <w:rsid w:val="00F47079"/>
    <w:rsid w:val="00F9371B"/>
    <w:rsid w:val="00FC618C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2015-04-14T12:25:00Z</cp:lastPrinted>
  <dcterms:created xsi:type="dcterms:W3CDTF">2015-04-15T11:39:00Z</dcterms:created>
  <dcterms:modified xsi:type="dcterms:W3CDTF">2015-04-15T11:39:00Z</dcterms:modified>
</cp:coreProperties>
</file>